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E4E63" w14:textId="41429C51" w:rsidR="00AB3D2D" w:rsidRPr="00F31023" w:rsidRDefault="00B62DBA">
      <w:pPr>
        <w:rPr>
          <w:b/>
          <w:bCs/>
        </w:rPr>
      </w:pPr>
      <w:r w:rsidRPr="00F31023">
        <w:rPr>
          <w:b/>
          <w:bCs/>
        </w:rPr>
        <w:t>Fos-Fontaine2019</w:t>
      </w:r>
    </w:p>
    <w:p w14:paraId="3373AC57" w14:textId="3BABB5EF" w:rsidR="00F31023" w:rsidRDefault="00F31023">
      <w:pPr>
        <w:rPr>
          <w:lang w:val="fr-FR"/>
        </w:rPr>
      </w:pPr>
      <w:r w:rsidRPr="00F31023">
        <w:rPr>
          <w:lang w:val="fr-FR"/>
        </w:rPr>
        <w:t>Voir dans</w:t>
      </w:r>
      <w:r>
        <w:rPr>
          <w:lang w:val="fr-FR"/>
        </w:rPr>
        <w:t> :</w:t>
      </w:r>
      <w:r w:rsidRPr="00F31023">
        <w:rPr>
          <w:lang w:val="fr-FR"/>
        </w:rPr>
        <w:t xml:space="preserve">  </w:t>
      </w:r>
      <w:proofErr w:type="spellStart"/>
      <w:r w:rsidRPr="00F31023">
        <w:rPr>
          <w:lang w:val="fr-FR"/>
        </w:rPr>
        <w:t>Archeo</w:t>
      </w:r>
      <w:proofErr w:type="spellEnd"/>
      <w:r w:rsidRPr="00F31023">
        <w:rPr>
          <w:lang w:val="fr-FR"/>
        </w:rPr>
        <w:t>\Documents\Docs en Copyright pas sur OVH</w:t>
      </w:r>
    </w:p>
    <w:p w14:paraId="456F5CFA" w14:textId="77777777" w:rsidR="00F31023" w:rsidRPr="00F31023" w:rsidRDefault="00F31023">
      <w:pPr>
        <w:rPr>
          <w:lang w:val="fr-FR"/>
        </w:rPr>
      </w:pPr>
    </w:p>
    <w:sectPr w:rsidR="00F31023" w:rsidRPr="00F31023" w:rsidSect="00FE7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DBA"/>
    <w:rsid w:val="00AB3D2D"/>
    <w:rsid w:val="00B62DBA"/>
    <w:rsid w:val="00F31023"/>
    <w:rsid w:val="00FE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DEC2DC"/>
  <w15:chartTrackingRefBased/>
  <w15:docId w15:val="{C81717B9-D917-4FAE-A19A-9CE65BF9A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DE GRAAUW</dc:creator>
  <cp:keywords/>
  <dc:description/>
  <cp:lastModifiedBy>Arthur DE GRAAUW</cp:lastModifiedBy>
  <cp:revision>2</cp:revision>
  <dcterms:created xsi:type="dcterms:W3CDTF">2021-05-26T11:02:00Z</dcterms:created>
  <dcterms:modified xsi:type="dcterms:W3CDTF">2021-05-26T11:06:00Z</dcterms:modified>
</cp:coreProperties>
</file>